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63" w:rsidRDefault="00E57563" w:rsidP="00E57563">
      <w:r w:rsidRPr="00E57563">
        <w:rPr>
          <w:b/>
          <w:bCs/>
          <w:sz w:val="32"/>
          <w:szCs w:val="32"/>
          <w:u w:val="single"/>
        </w:rPr>
        <w:t>Title:</w:t>
      </w:r>
      <w:r>
        <w:t xml:space="preserve"> One day Workshop on Differential Geometry and its Applications, On the Memorial of the late Professor Nabil </w:t>
      </w:r>
      <w:proofErr w:type="spellStart"/>
      <w:r>
        <w:t>Labib</w:t>
      </w:r>
      <w:proofErr w:type="spellEnd"/>
      <w:r>
        <w:t xml:space="preserve"> Youssef</w:t>
      </w:r>
    </w:p>
    <w:p w:rsidR="00E57563" w:rsidRDefault="00E57563" w:rsidP="00E57563">
      <w:r w:rsidRPr="00E57563">
        <w:rPr>
          <w:b/>
          <w:bCs/>
          <w:sz w:val="32"/>
          <w:szCs w:val="32"/>
          <w:u w:val="single"/>
        </w:rPr>
        <w:t>Place:</w:t>
      </w:r>
      <w:r>
        <w:t xml:space="preserve"> Cairo University, Faculty of Science, Mathematics department, Lecture Hall (10)</w:t>
      </w:r>
    </w:p>
    <w:p w:rsidR="00E57563" w:rsidRDefault="00E57563" w:rsidP="00E57563">
      <w:r w:rsidRPr="00E57563">
        <w:rPr>
          <w:b/>
          <w:bCs/>
          <w:sz w:val="32"/>
          <w:szCs w:val="32"/>
          <w:u w:val="single"/>
        </w:rPr>
        <w:t>Time:</w:t>
      </w:r>
      <w:r>
        <w:t xml:space="preserve"> 7 February 2026</w:t>
      </w:r>
    </w:p>
    <w:p w:rsidR="00E57563" w:rsidRPr="00E57563" w:rsidRDefault="00E57563" w:rsidP="00E57563">
      <w:pPr>
        <w:rPr>
          <w:b/>
          <w:bCs/>
          <w:sz w:val="32"/>
          <w:szCs w:val="32"/>
          <w:u w:val="single"/>
        </w:rPr>
      </w:pPr>
      <w:r w:rsidRPr="00E57563">
        <w:rPr>
          <w:b/>
          <w:bCs/>
          <w:sz w:val="32"/>
          <w:szCs w:val="32"/>
          <w:u w:val="single"/>
        </w:rPr>
        <w:t xml:space="preserve">Sponsors: </w:t>
      </w:r>
    </w:p>
    <w:p w:rsidR="00E57563" w:rsidRDefault="00E57563" w:rsidP="00E57563">
      <w:r>
        <w:t>Cairo University, Faculty of Science, Mathematics department</w:t>
      </w:r>
    </w:p>
    <w:p w:rsidR="00E57563" w:rsidRDefault="00E57563" w:rsidP="00E57563">
      <w:r>
        <w:t>The Egyptian Mathematical society</w:t>
      </w:r>
    </w:p>
    <w:p w:rsidR="00E57563" w:rsidRDefault="00E57563" w:rsidP="00E57563">
      <w:r>
        <w:t>The National Committee of Mathematics- Academy of Scientific Research and Technology</w:t>
      </w:r>
    </w:p>
    <w:p w:rsidR="00356223" w:rsidRDefault="00E57563" w:rsidP="00E57563">
      <w:r w:rsidRPr="00356223">
        <w:rPr>
          <w:b/>
          <w:bCs/>
          <w:sz w:val="32"/>
          <w:szCs w:val="32"/>
          <w:u w:val="single"/>
        </w:rPr>
        <w:t>Organizing Committee:</w:t>
      </w:r>
      <w:r w:rsidR="00356223">
        <w:t xml:space="preserve">  </w:t>
      </w:r>
    </w:p>
    <w:p w:rsidR="00E57563" w:rsidRDefault="00356223" w:rsidP="00E57563">
      <w:proofErr w:type="gramStart"/>
      <w:r>
        <w:t>Professor</w:t>
      </w:r>
      <w:r w:rsidR="007C51CF">
        <w:t xml:space="preserve"> </w:t>
      </w:r>
      <w:r>
        <w:t xml:space="preserve"> </w:t>
      </w:r>
      <w:proofErr w:type="spellStart"/>
      <w:r>
        <w:t>Zeinab</w:t>
      </w:r>
      <w:proofErr w:type="spellEnd"/>
      <w:proofErr w:type="gramEnd"/>
      <w:r>
        <w:t xml:space="preserve"> Mansour      and    Associate </w:t>
      </w:r>
      <w:r>
        <w:t>Professor</w:t>
      </w:r>
      <w:r>
        <w:t xml:space="preserve">  </w:t>
      </w:r>
      <w:proofErr w:type="spellStart"/>
      <w:r>
        <w:t>Ebtsam</w:t>
      </w:r>
      <w:proofErr w:type="spellEnd"/>
      <w:r>
        <w:t xml:space="preserve"> H. </w:t>
      </w:r>
      <w:proofErr w:type="spellStart"/>
      <w:r>
        <w:t>Taha</w:t>
      </w:r>
      <w:proofErr w:type="spellEnd"/>
    </w:p>
    <w:p w:rsidR="00356223" w:rsidRDefault="00356223" w:rsidP="00E57563">
      <w:pPr>
        <w:rPr>
          <w:b/>
          <w:bCs/>
          <w:sz w:val="32"/>
          <w:szCs w:val="32"/>
          <w:u w:val="single"/>
        </w:rPr>
      </w:pPr>
      <w:r w:rsidRPr="00356223">
        <w:rPr>
          <w:b/>
          <w:bCs/>
          <w:sz w:val="32"/>
          <w:szCs w:val="32"/>
          <w:u w:val="single"/>
        </w:rPr>
        <w:t>Registration</w:t>
      </w:r>
      <w:r w:rsidR="002C1887">
        <w:rPr>
          <w:b/>
          <w:bCs/>
          <w:sz w:val="32"/>
          <w:szCs w:val="32"/>
          <w:u w:val="single"/>
        </w:rPr>
        <w:t xml:space="preserve"> </w:t>
      </w:r>
      <w:r w:rsidRPr="00356223">
        <w:rPr>
          <w:b/>
          <w:bCs/>
          <w:sz w:val="32"/>
          <w:szCs w:val="32"/>
          <w:u w:val="single"/>
        </w:rPr>
        <w:t>form link:</w:t>
      </w:r>
    </w:p>
    <w:p w:rsidR="007C51CF" w:rsidRDefault="007C51CF" w:rsidP="00E57563">
      <w:pPr>
        <w:rPr>
          <w:b/>
          <w:bCs/>
          <w:sz w:val="32"/>
          <w:szCs w:val="32"/>
          <w:u w:val="single"/>
        </w:rPr>
      </w:pPr>
      <w:hyperlink r:id="rId5" w:history="1">
        <w:r w:rsidRPr="007C51CF">
          <w:rPr>
            <w:rStyle w:val="Hyperlink"/>
            <w:b/>
            <w:bCs/>
            <w:sz w:val="32"/>
            <w:szCs w:val="32"/>
          </w:rPr>
          <w:t>https://forms.gle/K1YLj2ZKH1qfEa2</w:t>
        </w:r>
        <w:r w:rsidRPr="007C51CF">
          <w:rPr>
            <w:rStyle w:val="Hyperlink"/>
            <w:b/>
            <w:bCs/>
            <w:sz w:val="32"/>
            <w:szCs w:val="32"/>
          </w:rPr>
          <w:t>H</w:t>
        </w:r>
        <w:r w:rsidRPr="007C51CF">
          <w:rPr>
            <w:rStyle w:val="Hyperlink"/>
            <w:b/>
            <w:bCs/>
            <w:sz w:val="32"/>
            <w:szCs w:val="32"/>
          </w:rPr>
          <w:t>9</w:t>
        </w:r>
      </w:hyperlink>
    </w:p>
    <w:p w:rsidR="00D837DD" w:rsidRDefault="00D837DD" w:rsidP="00E57563">
      <w:pPr>
        <w:rPr>
          <w:b/>
          <w:bCs/>
          <w:sz w:val="32"/>
          <w:szCs w:val="32"/>
          <w:u w:val="single"/>
        </w:rPr>
      </w:pPr>
    </w:p>
    <w:p w:rsidR="002C1887" w:rsidRDefault="002C1887" w:rsidP="003C4295">
      <w:pPr>
        <w:rPr>
          <w:b/>
          <w:bCs/>
          <w:sz w:val="32"/>
          <w:szCs w:val="32"/>
          <w:u w:val="single"/>
        </w:rPr>
      </w:pPr>
    </w:p>
    <w:p w:rsidR="002C1887" w:rsidRDefault="002C1887" w:rsidP="003C4295">
      <w:pPr>
        <w:rPr>
          <w:b/>
          <w:bCs/>
          <w:sz w:val="32"/>
          <w:szCs w:val="32"/>
          <w:u w:val="single"/>
        </w:rPr>
      </w:pPr>
    </w:p>
    <w:p w:rsidR="002C1887" w:rsidRDefault="002C1887" w:rsidP="003C4295">
      <w:pPr>
        <w:rPr>
          <w:b/>
          <w:bCs/>
          <w:sz w:val="32"/>
          <w:szCs w:val="32"/>
          <w:u w:val="single"/>
        </w:rPr>
      </w:pPr>
    </w:p>
    <w:p w:rsidR="002C1887" w:rsidRDefault="002C1887" w:rsidP="003C4295">
      <w:pPr>
        <w:rPr>
          <w:b/>
          <w:bCs/>
          <w:sz w:val="32"/>
          <w:szCs w:val="32"/>
          <w:u w:val="single"/>
        </w:rPr>
      </w:pPr>
    </w:p>
    <w:p w:rsidR="002C1887" w:rsidRDefault="002C1887" w:rsidP="003C4295">
      <w:pPr>
        <w:rPr>
          <w:b/>
          <w:bCs/>
          <w:sz w:val="32"/>
          <w:szCs w:val="32"/>
          <w:u w:val="single"/>
        </w:rPr>
      </w:pPr>
    </w:p>
    <w:p w:rsidR="002C1887" w:rsidRDefault="002C1887" w:rsidP="003C4295">
      <w:pPr>
        <w:rPr>
          <w:b/>
          <w:bCs/>
          <w:sz w:val="32"/>
          <w:szCs w:val="32"/>
          <w:u w:val="single"/>
        </w:rPr>
      </w:pPr>
    </w:p>
    <w:p w:rsidR="002C1887" w:rsidRDefault="002C1887" w:rsidP="003C4295">
      <w:pPr>
        <w:rPr>
          <w:b/>
          <w:bCs/>
          <w:sz w:val="32"/>
          <w:szCs w:val="32"/>
          <w:u w:val="single"/>
        </w:rPr>
      </w:pPr>
    </w:p>
    <w:p w:rsidR="002C1887" w:rsidRDefault="002C1887" w:rsidP="003C4295">
      <w:pPr>
        <w:rPr>
          <w:b/>
          <w:bCs/>
          <w:sz w:val="32"/>
          <w:szCs w:val="32"/>
          <w:u w:val="single"/>
        </w:rPr>
      </w:pPr>
    </w:p>
    <w:p w:rsidR="002C1887" w:rsidRDefault="002C1887" w:rsidP="003C4295">
      <w:pPr>
        <w:rPr>
          <w:b/>
          <w:bCs/>
          <w:sz w:val="32"/>
          <w:szCs w:val="32"/>
          <w:u w:val="single"/>
        </w:rPr>
      </w:pPr>
    </w:p>
    <w:p w:rsidR="003C4295" w:rsidRDefault="003C4295" w:rsidP="003C4295">
      <w:pPr>
        <w:rPr>
          <w:b/>
          <w:bCs/>
          <w:sz w:val="32"/>
          <w:szCs w:val="32"/>
          <w:u w:val="single"/>
        </w:rPr>
      </w:pPr>
      <w:proofErr w:type="gramStart"/>
      <w:r w:rsidRPr="003C4295">
        <w:rPr>
          <w:b/>
          <w:bCs/>
          <w:sz w:val="32"/>
          <w:szCs w:val="32"/>
          <w:u w:val="single"/>
        </w:rPr>
        <w:t xml:space="preserve">A </w:t>
      </w:r>
      <w:r w:rsidR="007C51CF" w:rsidRPr="003C4295">
        <w:rPr>
          <w:b/>
          <w:bCs/>
          <w:sz w:val="32"/>
          <w:szCs w:val="32"/>
          <w:u w:val="single"/>
        </w:rPr>
        <w:t>brief</w:t>
      </w:r>
      <w:r w:rsidRPr="003C4295">
        <w:rPr>
          <w:b/>
          <w:bCs/>
          <w:sz w:val="32"/>
          <w:szCs w:val="32"/>
          <w:u w:val="single"/>
        </w:rPr>
        <w:t xml:space="preserve"> words</w:t>
      </w:r>
      <w:proofErr w:type="gramEnd"/>
      <w:r w:rsidRPr="003C4295">
        <w:rPr>
          <w:b/>
          <w:bCs/>
          <w:sz w:val="32"/>
          <w:szCs w:val="32"/>
          <w:u w:val="single"/>
        </w:rPr>
        <w:t xml:space="preserve"> about </w:t>
      </w:r>
      <w:r w:rsidRPr="003C4295">
        <w:rPr>
          <w:b/>
          <w:bCs/>
          <w:sz w:val="32"/>
          <w:szCs w:val="32"/>
          <w:u w:val="single"/>
        </w:rPr>
        <w:t xml:space="preserve">Professor Nabil </w:t>
      </w:r>
      <w:proofErr w:type="spellStart"/>
      <w:r w:rsidRPr="003C4295">
        <w:rPr>
          <w:b/>
          <w:bCs/>
          <w:sz w:val="32"/>
          <w:szCs w:val="32"/>
          <w:u w:val="single"/>
        </w:rPr>
        <w:t>Labib</w:t>
      </w:r>
      <w:proofErr w:type="spellEnd"/>
      <w:r w:rsidRPr="003C4295">
        <w:rPr>
          <w:b/>
          <w:bCs/>
          <w:sz w:val="32"/>
          <w:szCs w:val="32"/>
          <w:u w:val="single"/>
        </w:rPr>
        <w:t xml:space="preserve"> Youssef</w:t>
      </w:r>
    </w:p>
    <w:p w:rsidR="003C4295" w:rsidRDefault="003C4295" w:rsidP="003C4295">
      <w:r>
        <w:t xml:space="preserve">Professor Nabil </w:t>
      </w:r>
      <w:proofErr w:type="spellStart"/>
      <w:r>
        <w:t>Labib</w:t>
      </w:r>
      <w:proofErr w:type="spellEnd"/>
      <w:r>
        <w:t xml:space="preserve"> Youssef</w:t>
      </w:r>
      <w:r>
        <w:t xml:space="preserve"> is a </w:t>
      </w:r>
      <w:r>
        <w:t>Professor of Pure Mathematics</w:t>
      </w:r>
      <w:r>
        <w:t xml:space="preserve"> (</w:t>
      </w:r>
      <w:r>
        <w:t>Differential Geometry</w:t>
      </w:r>
      <w:r>
        <w:t xml:space="preserve">) </w:t>
      </w:r>
      <w:proofErr w:type="gramStart"/>
      <w:r>
        <w:t xml:space="preserve">at </w:t>
      </w:r>
      <w:r>
        <w:t xml:space="preserve"> Department</w:t>
      </w:r>
      <w:proofErr w:type="gramEnd"/>
      <w:r>
        <w:t xml:space="preserve"> of Mathematics, Faculty of Science,</w:t>
      </w:r>
      <w:r>
        <w:t xml:space="preserve"> Cairo University, </w:t>
      </w:r>
      <w:r>
        <w:t xml:space="preserve"> Giza, Egypt</w:t>
      </w:r>
      <w:r>
        <w:t xml:space="preserve">.  </w:t>
      </w:r>
    </w:p>
    <w:p w:rsidR="003C4295" w:rsidRPr="003C4295" w:rsidRDefault="003C4295" w:rsidP="003C4295">
      <w:pPr>
        <w:rPr>
          <w:b/>
          <w:bCs/>
          <w:sz w:val="28"/>
          <w:szCs w:val="28"/>
        </w:rPr>
      </w:pPr>
      <w:r>
        <w:t xml:space="preserve"> </w:t>
      </w:r>
      <w:r w:rsidRPr="003C4295">
        <w:rPr>
          <w:b/>
          <w:bCs/>
          <w:sz w:val="28"/>
          <w:szCs w:val="28"/>
        </w:rPr>
        <w:t xml:space="preserve"> </w:t>
      </w:r>
      <w:r w:rsidRPr="003C4295">
        <w:rPr>
          <w:b/>
          <w:bCs/>
          <w:sz w:val="28"/>
          <w:szCs w:val="28"/>
        </w:rPr>
        <w:t>SCIENTIFIC DEGREES</w:t>
      </w:r>
    </w:p>
    <w:p w:rsidR="003C4295" w:rsidRDefault="003C4295" w:rsidP="003C4295">
      <w:r>
        <w:t>--- Bachelor of Science (B. Sc.) in Mathematics and Physics, Faculty of Science, Cairo University, 1970.</w:t>
      </w:r>
    </w:p>
    <w:p w:rsidR="003C4295" w:rsidRDefault="003C4295" w:rsidP="003C4295">
      <w:r>
        <w:t>--- Diploma of the M. Sc. Preliminary Studies in Pure Mathematics, Faculty of Science, Cairo University, 1972.</w:t>
      </w:r>
    </w:p>
    <w:p w:rsidR="003C4295" w:rsidRDefault="003C4295" w:rsidP="003C4295">
      <w:r>
        <w:t xml:space="preserve">--- </w:t>
      </w:r>
      <w:proofErr w:type="gramStart"/>
      <w:r>
        <w:t xml:space="preserve">“ </w:t>
      </w:r>
      <w:proofErr w:type="spellStart"/>
      <w:r>
        <w:t>Diplôme</w:t>
      </w:r>
      <w:proofErr w:type="spellEnd"/>
      <w:proofErr w:type="gramEnd"/>
      <w:r>
        <w:t xml:space="preserve"> </w:t>
      </w:r>
      <w:proofErr w:type="spellStart"/>
      <w:r>
        <w:t>d’Études</w:t>
      </w:r>
      <w:proofErr w:type="spellEnd"/>
      <w:r>
        <w:t xml:space="preserve"> </w:t>
      </w:r>
      <w:proofErr w:type="spellStart"/>
      <w:r>
        <w:t>Approfondies</w:t>
      </w:r>
      <w:proofErr w:type="spellEnd"/>
      <w:r>
        <w:t>” (D. E. A.) in Pure Mathematics, Grenoble University (France), 1976.</w:t>
      </w:r>
    </w:p>
    <w:p w:rsidR="003C4295" w:rsidRDefault="003C4295" w:rsidP="003C4295">
      <w:proofErr w:type="gramStart"/>
      <w:r>
        <w:t>--- “</w:t>
      </w:r>
      <w:proofErr w:type="spellStart"/>
      <w:r>
        <w:t>Doctorat</w:t>
      </w:r>
      <w:proofErr w:type="spellEnd"/>
      <w:r>
        <w:t xml:space="preserve"> de </w:t>
      </w:r>
      <w:proofErr w:type="spellStart"/>
      <w:r>
        <w:t>Troisième</w:t>
      </w:r>
      <w:proofErr w:type="spellEnd"/>
      <w:r>
        <w:t xml:space="preserve"> Cycle” in Pure Mathematics, Grenoble University, 1978.</w:t>
      </w:r>
      <w:proofErr w:type="gramEnd"/>
    </w:p>
    <w:p w:rsidR="003C4295" w:rsidRDefault="003C4295" w:rsidP="003C4295">
      <w:r>
        <w:t>--- Degree of Doctor of Philosophy (Ph. D.) in Pure Mathematics, Cairo University and Grenoble University, 1981.</w:t>
      </w:r>
    </w:p>
    <w:p w:rsidR="003C4295" w:rsidRPr="00B517F3" w:rsidRDefault="003C4295" w:rsidP="003C4295">
      <w:pPr>
        <w:rPr>
          <w:b/>
          <w:bCs/>
          <w:sz w:val="28"/>
          <w:szCs w:val="28"/>
          <w:u w:val="single"/>
        </w:rPr>
      </w:pPr>
      <w:r w:rsidRPr="00B517F3">
        <w:rPr>
          <w:b/>
          <w:bCs/>
          <w:sz w:val="28"/>
          <w:szCs w:val="28"/>
          <w:u w:val="single"/>
        </w:rPr>
        <w:t>SCHOLARSHIPS</w:t>
      </w:r>
    </w:p>
    <w:p w:rsidR="003C4295" w:rsidRDefault="003C4295" w:rsidP="003C4295">
      <w:r>
        <w:t>--- Scholarship awarded by the French government: 19/09/1975-18/09/1980.</w:t>
      </w:r>
    </w:p>
    <w:p w:rsidR="00B517F3" w:rsidRDefault="00B517F3" w:rsidP="00B517F3">
      <w:r>
        <w:t>--- Scholarship awarded by the Egyptian government: 19/09/1980-09/02/1982.</w:t>
      </w:r>
    </w:p>
    <w:p w:rsidR="003C4295" w:rsidRPr="00B517F3" w:rsidRDefault="003C4295" w:rsidP="003C4295">
      <w:pPr>
        <w:rPr>
          <w:b/>
          <w:bCs/>
          <w:sz w:val="28"/>
          <w:szCs w:val="28"/>
          <w:u w:val="single"/>
        </w:rPr>
      </w:pPr>
      <w:r w:rsidRPr="00B517F3">
        <w:rPr>
          <w:b/>
          <w:bCs/>
          <w:sz w:val="28"/>
          <w:szCs w:val="28"/>
          <w:u w:val="single"/>
        </w:rPr>
        <w:t>PROFESSIONAL HISTORY</w:t>
      </w:r>
    </w:p>
    <w:p w:rsidR="003C4295" w:rsidRDefault="003C4295" w:rsidP="003C4295">
      <w:r>
        <w:t>--- Assistant at the Faculty of Science, Cairo University, 1970-1979.</w:t>
      </w:r>
    </w:p>
    <w:p w:rsidR="003C4295" w:rsidRDefault="003C4295" w:rsidP="003C4295">
      <w:r>
        <w:t>--- Assistant Lecturer at the Faculty of Science, Cairo University, 1979-1982.</w:t>
      </w:r>
    </w:p>
    <w:p w:rsidR="003C4295" w:rsidRDefault="003C4295" w:rsidP="003C4295">
      <w:r>
        <w:t>--- Lecturer at the Faculty of Science, Cairo University, 1982-1991.</w:t>
      </w:r>
    </w:p>
    <w:p w:rsidR="003C4295" w:rsidRDefault="003C4295" w:rsidP="003C4295">
      <w:r>
        <w:t>--- Associate Professor at the Faculty of Science, Cairo University, 1991-2002</w:t>
      </w:r>
    </w:p>
    <w:p w:rsidR="003C4295" w:rsidRDefault="003C4295" w:rsidP="003C4295">
      <w:r>
        <w:t>--- Professor at the Faculty of Science, Cairo University, since 2002.</w:t>
      </w:r>
    </w:p>
    <w:p w:rsidR="00B517F3" w:rsidRPr="00B517F3" w:rsidRDefault="00B517F3" w:rsidP="00B517F3">
      <w:pPr>
        <w:rPr>
          <w:b/>
          <w:bCs/>
          <w:sz w:val="28"/>
          <w:szCs w:val="28"/>
          <w:u w:val="single"/>
        </w:rPr>
      </w:pPr>
      <w:r w:rsidRPr="00B517F3">
        <w:rPr>
          <w:b/>
          <w:bCs/>
          <w:sz w:val="28"/>
          <w:szCs w:val="28"/>
          <w:u w:val="single"/>
        </w:rPr>
        <w:t>ACADEMIC AND ADMINISTRATIVE RESPONSIBILITIES</w:t>
      </w:r>
    </w:p>
    <w:p w:rsidR="00B517F3" w:rsidRDefault="00B517F3" w:rsidP="00B517F3">
      <w:r>
        <w:t>--- Permanent Member of the Council of the Department of Mathematics,</w:t>
      </w:r>
      <w:r>
        <w:t xml:space="preserve"> </w:t>
      </w:r>
      <w:r>
        <w:t>Faculty of Science, Cairo University.</w:t>
      </w:r>
    </w:p>
    <w:p w:rsidR="00B517F3" w:rsidRDefault="00B517F3" w:rsidP="00B517F3">
      <w:r>
        <w:t>--- Head of the Department of Mathematics, Faculty of Education (Hodeida),</w:t>
      </w:r>
      <w:r>
        <w:t xml:space="preserve"> </w:t>
      </w:r>
      <w:proofErr w:type="spellStart"/>
      <w:r>
        <w:t>Sanaa</w:t>
      </w:r>
      <w:proofErr w:type="spellEnd"/>
      <w:r>
        <w:t xml:space="preserve"> University-Yemen (1993-1994).</w:t>
      </w:r>
    </w:p>
    <w:p w:rsidR="00B517F3" w:rsidRDefault="00B517F3" w:rsidP="00B517F3">
      <w:r>
        <w:t>--- Head of the Department of Mathematics and Computer Science, Faculty of</w:t>
      </w:r>
    </w:p>
    <w:p w:rsidR="00B517F3" w:rsidRDefault="00B517F3" w:rsidP="00B517F3">
      <w:proofErr w:type="gramStart"/>
      <w:r>
        <w:t>Science, Bangui University-Central African Republic (3 years: 1999-2000;</w:t>
      </w:r>
      <w:r>
        <w:t xml:space="preserve"> </w:t>
      </w:r>
      <w:r>
        <w:t>2000-2001; 2001-2002).</w:t>
      </w:r>
      <w:proofErr w:type="gramEnd"/>
    </w:p>
    <w:p w:rsidR="00B517F3" w:rsidRDefault="00B517F3" w:rsidP="00B517F3">
      <w:r>
        <w:t>--- Acting Dean of the Faculty of Science, Bangui University (2001-2002).</w:t>
      </w:r>
    </w:p>
    <w:p w:rsidR="00B517F3" w:rsidRDefault="00B517F3" w:rsidP="00B517F3">
      <w:r>
        <w:t>--- Member of the Council of the Faculty of Science, Cairo University (2003-2004).</w:t>
      </w:r>
    </w:p>
    <w:p w:rsidR="00B517F3" w:rsidRPr="00B517F3" w:rsidRDefault="00B517F3" w:rsidP="00B517F3">
      <w:pPr>
        <w:rPr>
          <w:b/>
          <w:bCs/>
          <w:sz w:val="28"/>
          <w:szCs w:val="28"/>
          <w:u w:val="single"/>
        </w:rPr>
      </w:pPr>
      <w:r w:rsidRPr="00B517F3">
        <w:rPr>
          <w:b/>
          <w:bCs/>
          <w:sz w:val="28"/>
          <w:szCs w:val="28"/>
          <w:u w:val="single"/>
        </w:rPr>
        <w:t>PRIZES AND MEDALS</w:t>
      </w:r>
    </w:p>
    <w:p w:rsidR="00B517F3" w:rsidRDefault="00B517F3" w:rsidP="002C1887">
      <w:r>
        <w:t>--- 1986</w:t>
      </w:r>
      <w:r w:rsidR="002C1887">
        <w:t>: The</w:t>
      </w:r>
      <w:r>
        <w:t xml:space="preserve"> candidate of the Faculty of Science-Cairo University for the award</w:t>
      </w:r>
    </w:p>
    <w:p w:rsidR="00B517F3" w:rsidRDefault="00B517F3" w:rsidP="00B517F3">
      <w:proofErr w:type="gramStart"/>
      <w:r>
        <w:t>of</w:t>
      </w:r>
      <w:proofErr w:type="gramEnd"/>
      <w:r>
        <w:t xml:space="preserve"> the Jordanian Prize: « Abdel-Hamid </w:t>
      </w:r>
      <w:proofErr w:type="spellStart"/>
      <w:r>
        <w:t>Shoman</w:t>
      </w:r>
      <w:proofErr w:type="spellEnd"/>
      <w:r>
        <w:t xml:space="preserve"> Prize for Young Arab Scientists ».</w:t>
      </w:r>
    </w:p>
    <w:p w:rsidR="00B517F3" w:rsidRDefault="00B517F3" w:rsidP="002C1887">
      <w:r>
        <w:t xml:space="preserve">--- 2002: </w:t>
      </w:r>
      <w:r w:rsidR="002C1887">
        <w:t>A</w:t>
      </w:r>
      <w:r>
        <w:t>warded, by a presidential decree, the Central African Republic</w:t>
      </w:r>
    </w:p>
    <w:p w:rsidR="00B517F3" w:rsidRDefault="00B517F3" w:rsidP="00B517F3">
      <w:r>
        <w:t xml:space="preserve">Medal: « </w:t>
      </w:r>
      <w:proofErr w:type="spellStart"/>
      <w:r>
        <w:t>Palmes</w:t>
      </w:r>
      <w:proofErr w:type="spellEnd"/>
      <w:r>
        <w:t xml:space="preserve"> </w:t>
      </w:r>
      <w:proofErr w:type="spellStart"/>
      <w:r>
        <w:t>Académiques</w:t>
      </w:r>
      <w:proofErr w:type="spellEnd"/>
      <w:r>
        <w:t>-Grade Chevalier » on June 28, 2002.</w:t>
      </w:r>
    </w:p>
    <w:p w:rsidR="003C4295" w:rsidRPr="002C1887" w:rsidRDefault="00B517F3" w:rsidP="002C1887">
      <w:pPr>
        <w:rPr>
          <w:rFonts w:cstheme="minorHAnsi"/>
        </w:rPr>
      </w:pPr>
      <w:proofErr w:type="gramStart"/>
      <w:r w:rsidRPr="00AB2DD6">
        <w:rPr>
          <w:rFonts w:cstheme="minorHAnsi"/>
        </w:rPr>
        <w:t xml:space="preserve">---  </w:t>
      </w:r>
      <w:r w:rsidRPr="00AB2DD6">
        <w:rPr>
          <w:rFonts w:cstheme="minorHAnsi"/>
        </w:rPr>
        <w:t>Internati</w:t>
      </w:r>
      <w:r w:rsidRPr="00AB2DD6">
        <w:rPr>
          <w:rFonts w:cstheme="minorHAnsi"/>
        </w:rPr>
        <w:t>onal</w:t>
      </w:r>
      <w:proofErr w:type="gramEnd"/>
      <w:r w:rsidRPr="00AB2DD6">
        <w:rPr>
          <w:rFonts w:cstheme="minorHAnsi"/>
        </w:rPr>
        <w:t xml:space="preserve"> Publication Award from Cairo University, Giza, Egypt for many years even after his death on 2024</w:t>
      </w:r>
    </w:p>
    <w:p w:rsidR="00FE444D" w:rsidRPr="00AB2DD6" w:rsidRDefault="00FE444D" w:rsidP="00FE444D">
      <w:pPr>
        <w:rPr>
          <w:b/>
          <w:bCs/>
          <w:sz w:val="28"/>
          <w:szCs w:val="28"/>
          <w:u w:val="single"/>
        </w:rPr>
      </w:pPr>
      <w:r w:rsidRPr="00AB2DD6">
        <w:rPr>
          <w:b/>
          <w:bCs/>
          <w:sz w:val="28"/>
          <w:szCs w:val="28"/>
          <w:u w:val="single"/>
        </w:rPr>
        <w:t>TEACHING EXPERIENCE</w:t>
      </w:r>
    </w:p>
    <w:p w:rsidR="00FE444D" w:rsidRDefault="00AB2DD6" w:rsidP="00AB2DD6">
      <w:r>
        <w:t>More than 50</w:t>
      </w:r>
      <w:r w:rsidR="00FE444D">
        <w:t xml:space="preserve"> years of experience in the field of teaching Mathematics in various scientific</w:t>
      </w:r>
      <w:r>
        <w:t xml:space="preserve"> </w:t>
      </w:r>
      <w:r w:rsidR="00FE444D">
        <w:t>institutions:</w:t>
      </w:r>
    </w:p>
    <w:p w:rsidR="00FE444D" w:rsidRDefault="00FE444D" w:rsidP="00FE444D">
      <w:r>
        <w:t>Cairo University (Egypt),</w:t>
      </w:r>
    </w:p>
    <w:p w:rsidR="00FE444D" w:rsidRDefault="00FE444D" w:rsidP="00FE444D">
      <w:r>
        <w:t>Grenoble University (France),</w:t>
      </w:r>
    </w:p>
    <w:p w:rsidR="00FE444D" w:rsidRDefault="00FE444D" w:rsidP="00FE444D">
      <w:r>
        <w:t>Cairo University-Khartoum Branch (Sudan),</w:t>
      </w:r>
    </w:p>
    <w:p w:rsidR="00FE444D" w:rsidRDefault="00FE444D" w:rsidP="00FE444D">
      <w:r>
        <w:t xml:space="preserve">University of </w:t>
      </w:r>
      <w:proofErr w:type="spellStart"/>
      <w:r>
        <w:t>Sanaa</w:t>
      </w:r>
      <w:proofErr w:type="spellEnd"/>
      <w:r>
        <w:t xml:space="preserve"> (Yemen),</w:t>
      </w:r>
    </w:p>
    <w:p w:rsidR="00FE444D" w:rsidRDefault="00FE444D" w:rsidP="00FE444D">
      <w:r>
        <w:t>University of Nasser (Libya),</w:t>
      </w:r>
    </w:p>
    <w:p w:rsidR="00FE444D" w:rsidRDefault="00FE444D" w:rsidP="00FE444D">
      <w:r>
        <w:t>Bangui University (Central African Republic).</w:t>
      </w:r>
    </w:p>
    <w:p w:rsidR="00FE444D" w:rsidRDefault="00FE444D" w:rsidP="00FE444D">
      <w:r w:rsidRPr="00AB2DD6">
        <w:rPr>
          <w:b/>
          <w:bCs/>
          <w:sz w:val="24"/>
          <w:szCs w:val="24"/>
          <w:u w:val="single"/>
        </w:rPr>
        <w:t>Courses taught:</w:t>
      </w:r>
      <w:r>
        <w:t xml:space="preserve"> Almost all branches of Pure Mathematics: Differential and Integral Calculus,</w:t>
      </w:r>
    </w:p>
    <w:p w:rsidR="00FE444D" w:rsidRDefault="00FE444D" w:rsidP="00FE444D">
      <w:r>
        <w:t>Ordinary Differential Equations, Partial Differential Equations, Difference Equations, Real</w:t>
      </w:r>
    </w:p>
    <w:p w:rsidR="00FE444D" w:rsidRDefault="00FE444D" w:rsidP="00FE444D">
      <w:r>
        <w:t>Analysis, Complex Analysis, Functional Analysis, Measure Theory and Integration, General</w:t>
      </w:r>
    </w:p>
    <w:p w:rsidR="00FE444D" w:rsidRDefault="00FE444D" w:rsidP="00FE444D">
      <w:r>
        <w:t>Topology, Linear Algebra, Abstract Algebra, Plane and Solid Geometry, Theory of Curves</w:t>
      </w:r>
    </w:p>
    <w:p w:rsidR="00FE444D" w:rsidRDefault="00FE444D" w:rsidP="00AB2DD6">
      <w:r>
        <w:t>and Surfaces, Differential Geometry, Riemannian Geometry, Finsler Geometry,</w:t>
      </w:r>
      <w:r w:rsidR="00AB2DD6">
        <w:t xml:space="preserve"> </w:t>
      </w:r>
      <w:proofErr w:type="spellStart"/>
      <w:r w:rsidR="00AB2DD6">
        <w:t>Teleparallel</w:t>
      </w:r>
      <w:proofErr w:type="spellEnd"/>
      <w:r w:rsidR="00AB2DD6">
        <w:t xml:space="preserve"> Geometry, </w:t>
      </w:r>
      <w:r>
        <w:t xml:space="preserve"> Analysis on</w:t>
      </w:r>
      <w:r w:rsidR="00AB2DD6">
        <w:t xml:space="preserve"> </w:t>
      </w:r>
      <w:r>
        <w:t>Manifolds,</w:t>
      </w:r>
      <w:r w:rsidR="00AB2DD6">
        <w:t xml:space="preserve"> Inverse Problem of </w:t>
      </w:r>
      <w:proofErr w:type="spellStart"/>
      <w:r w:rsidR="00AB2DD6">
        <w:t>Lagrangian</w:t>
      </w:r>
      <w:proofErr w:type="spellEnd"/>
      <w:r w:rsidR="00AB2DD6">
        <w:t xml:space="preserve"> Geometry </w:t>
      </w:r>
      <w:r>
        <w:t>…, etc.</w:t>
      </w:r>
    </w:p>
    <w:p w:rsidR="00FE444D" w:rsidRPr="00AB2DD6" w:rsidRDefault="00FE444D" w:rsidP="00FE444D">
      <w:pPr>
        <w:rPr>
          <w:b/>
          <w:bCs/>
          <w:sz w:val="28"/>
          <w:szCs w:val="28"/>
          <w:u w:val="single"/>
        </w:rPr>
      </w:pPr>
      <w:r w:rsidRPr="00AB2DD6">
        <w:rPr>
          <w:b/>
          <w:bCs/>
          <w:sz w:val="28"/>
          <w:szCs w:val="28"/>
          <w:u w:val="single"/>
        </w:rPr>
        <w:t>RESEARCH EXPERIENCE</w:t>
      </w:r>
    </w:p>
    <w:p w:rsidR="00FE444D" w:rsidRPr="00AB2DD6" w:rsidRDefault="00FE444D" w:rsidP="00FE444D">
      <w:pPr>
        <w:rPr>
          <w:b/>
          <w:bCs/>
          <w:sz w:val="28"/>
          <w:szCs w:val="28"/>
          <w:u w:val="single"/>
        </w:rPr>
      </w:pPr>
      <w:r w:rsidRPr="00AB2DD6">
        <w:rPr>
          <w:b/>
          <w:bCs/>
          <w:sz w:val="28"/>
          <w:szCs w:val="28"/>
          <w:u w:val="single"/>
        </w:rPr>
        <w:t>Research Contributions in the following domains:</w:t>
      </w:r>
    </w:p>
    <w:p w:rsidR="00FE444D" w:rsidRDefault="00FE444D" w:rsidP="00FE444D">
      <w:r>
        <w:t>--- Differential Geometry</w:t>
      </w:r>
      <w:r w:rsidR="00AB2DD6">
        <w:t xml:space="preserve"> and its Applications</w:t>
      </w:r>
      <w:r>
        <w:t xml:space="preserve"> (Main Domain of Research),</w:t>
      </w:r>
    </w:p>
    <w:p w:rsidR="00FE444D" w:rsidRDefault="00FE444D" w:rsidP="00FE444D">
      <w:r>
        <w:t>--- Some works in Algebra, Fuzzy Algebra and Difference Equations.</w:t>
      </w:r>
    </w:p>
    <w:p w:rsidR="00FE444D" w:rsidRDefault="00AB2DD6" w:rsidP="00FE444D">
      <w:r>
        <w:t xml:space="preserve">See for example, </w:t>
      </w:r>
      <w:hyperlink r:id="rId6" w:history="1">
        <w:r w:rsidRPr="00E814D9">
          <w:rPr>
            <w:rStyle w:val="Hyperlink"/>
          </w:rPr>
          <w:t>https</w:t>
        </w:r>
        <w:r w:rsidRPr="00E814D9">
          <w:rPr>
            <w:rStyle w:val="Hyperlink"/>
          </w:rPr>
          <w:t>:</w:t>
        </w:r>
        <w:r w:rsidRPr="00E814D9">
          <w:rPr>
            <w:rStyle w:val="Hyperlink"/>
          </w:rPr>
          <w:t>//scholar.google.com/citations?user=3iRaBa0AAAAJ&amp;hl=ar&amp;oi=ao</w:t>
        </w:r>
      </w:hyperlink>
    </w:p>
    <w:p w:rsidR="00AB2DD6" w:rsidRDefault="00AB2DD6" w:rsidP="00FE444D">
      <w:hyperlink r:id="rId7" w:history="1">
        <w:r w:rsidRPr="00AB2DD6">
          <w:rPr>
            <w:rStyle w:val="Hyperlink"/>
          </w:rPr>
          <w:t>https://orcid.org/0000-0001-75</w:t>
        </w:r>
        <w:r w:rsidRPr="00AB2DD6">
          <w:rPr>
            <w:rStyle w:val="Hyperlink"/>
          </w:rPr>
          <w:t>7</w:t>
        </w:r>
        <w:r w:rsidRPr="00AB2DD6">
          <w:rPr>
            <w:rStyle w:val="Hyperlink"/>
          </w:rPr>
          <w:t>8-9147</w:t>
        </w:r>
      </w:hyperlink>
    </w:p>
    <w:p w:rsidR="00AB2DD6" w:rsidRDefault="00AB2DD6" w:rsidP="00FE444D">
      <w:hyperlink r:id="rId8" w:history="1">
        <w:r w:rsidRPr="00AB2DD6">
          <w:rPr>
            <w:rStyle w:val="Hyperlink"/>
          </w:rPr>
          <w:t>https://www.researchgate.net/profile/N</w:t>
        </w:r>
        <w:r w:rsidRPr="00AB2DD6">
          <w:rPr>
            <w:rStyle w:val="Hyperlink"/>
          </w:rPr>
          <w:t>a</w:t>
        </w:r>
        <w:r w:rsidRPr="00AB2DD6">
          <w:rPr>
            <w:rStyle w:val="Hyperlink"/>
          </w:rPr>
          <w:t>b</w:t>
        </w:r>
        <w:r w:rsidRPr="00AB2DD6">
          <w:rPr>
            <w:rStyle w:val="Hyperlink"/>
          </w:rPr>
          <w:t>i</w:t>
        </w:r>
        <w:r w:rsidRPr="00AB2DD6">
          <w:rPr>
            <w:rStyle w:val="Hyperlink"/>
          </w:rPr>
          <w:t>l-Youssef-2</w:t>
        </w:r>
      </w:hyperlink>
    </w:p>
    <w:p w:rsidR="00FE444D" w:rsidRPr="002C1887" w:rsidRDefault="00FE444D" w:rsidP="00FE444D">
      <w:pPr>
        <w:rPr>
          <w:b/>
          <w:bCs/>
          <w:sz w:val="28"/>
          <w:szCs w:val="28"/>
          <w:u w:val="single"/>
        </w:rPr>
      </w:pPr>
      <w:r w:rsidRPr="002C1887">
        <w:rPr>
          <w:b/>
          <w:bCs/>
          <w:sz w:val="28"/>
          <w:szCs w:val="28"/>
          <w:u w:val="single"/>
        </w:rPr>
        <w:t>PARTICIPATION IN CONFERENCES AND COLLOQUIA</w:t>
      </w:r>
    </w:p>
    <w:p w:rsidR="00FE444D" w:rsidRDefault="00FE444D" w:rsidP="00FE444D">
      <w:r>
        <w:t>Participation in many national and international conferences, colloquia, workshops, schools</w:t>
      </w:r>
    </w:p>
    <w:p w:rsidR="00FE444D" w:rsidRDefault="00FE444D" w:rsidP="00FE444D">
      <w:proofErr w:type="gramStart"/>
      <w:r>
        <w:t>and</w:t>
      </w:r>
      <w:proofErr w:type="gramEnd"/>
      <w:r>
        <w:t xml:space="preserve"> seminars (in Egypt, France, Hungary, Poland, Japan, Russia, Morocco, …, etc.) in the</w:t>
      </w:r>
    </w:p>
    <w:p w:rsidR="00FE444D" w:rsidRDefault="00FE444D" w:rsidP="00FE444D">
      <w:proofErr w:type="gramStart"/>
      <w:r>
        <w:t>following</w:t>
      </w:r>
      <w:proofErr w:type="gramEnd"/>
      <w:r>
        <w:t xml:space="preserve"> domains:</w:t>
      </w:r>
    </w:p>
    <w:p w:rsidR="00FE444D" w:rsidRDefault="00FE444D" w:rsidP="00FE444D">
      <w:r>
        <w:t xml:space="preserve">Differential Geometry, </w:t>
      </w:r>
      <w:proofErr w:type="spellStart"/>
      <w:r>
        <w:t>Symplectic</w:t>
      </w:r>
      <w:proofErr w:type="spellEnd"/>
      <w:r>
        <w:t xml:space="preserve"> Geometry, Finsler and Lagrange Geometries, Analysis on</w:t>
      </w:r>
    </w:p>
    <w:p w:rsidR="00FE444D" w:rsidRDefault="00FE444D" w:rsidP="00AB2DD6">
      <w:r>
        <w:t xml:space="preserve">Manifolds, General Relativity and Gravitation, Topology, Algebra, Fuzzy </w:t>
      </w:r>
      <w:proofErr w:type="gramStart"/>
      <w:r>
        <w:t>Mathematics</w:t>
      </w:r>
      <w:r w:rsidR="00AB2DD6">
        <w:t xml:space="preserve"> </w:t>
      </w:r>
      <w:r>
        <w:t>,Didactics</w:t>
      </w:r>
      <w:proofErr w:type="gramEnd"/>
      <w:r>
        <w:t>.</w:t>
      </w:r>
    </w:p>
    <w:p w:rsidR="00FE444D" w:rsidRPr="00AB2DD6" w:rsidRDefault="00FE444D" w:rsidP="00AB2DD6">
      <w:pPr>
        <w:rPr>
          <w:b/>
          <w:bCs/>
          <w:sz w:val="28"/>
          <w:szCs w:val="28"/>
          <w:u w:val="single"/>
        </w:rPr>
      </w:pPr>
      <w:r w:rsidRPr="00AB2DD6">
        <w:rPr>
          <w:b/>
          <w:bCs/>
          <w:sz w:val="28"/>
          <w:szCs w:val="28"/>
          <w:u w:val="single"/>
        </w:rPr>
        <w:t>MEMBERSHIPS OF NATIONAL AND INTERNATIONAL SCIENTIFIC</w:t>
      </w:r>
      <w:r w:rsidR="00AB2DD6" w:rsidRPr="00AB2DD6">
        <w:rPr>
          <w:b/>
          <w:bCs/>
          <w:sz w:val="28"/>
          <w:szCs w:val="28"/>
          <w:u w:val="single"/>
        </w:rPr>
        <w:t xml:space="preserve"> </w:t>
      </w:r>
      <w:r w:rsidRPr="00AB2DD6">
        <w:rPr>
          <w:b/>
          <w:bCs/>
          <w:sz w:val="28"/>
          <w:szCs w:val="28"/>
          <w:u w:val="single"/>
        </w:rPr>
        <w:t>COMMUNITIES</w:t>
      </w:r>
    </w:p>
    <w:p w:rsidR="00FE444D" w:rsidRDefault="00FE444D" w:rsidP="00FE444D">
      <w:r>
        <w:t>--- Member of “Tensor Society”, Japan.</w:t>
      </w:r>
      <w:bookmarkStart w:id="0" w:name="_GoBack"/>
      <w:bookmarkEnd w:id="0"/>
    </w:p>
    <w:p w:rsidR="00FE444D" w:rsidRDefault="00FE444D" w:rsidP="00FE444D">
      <w:r>
        <w:t>--- Member of the “American Mathematical Society (AMS)”, U. S. A.</w:t>
      </w:r>
    </w:p>
    <w:p w:rsidR="00FE444D" w:rsidRDefault="00FE444D" w:rsidP="00FE444D">
      <w:r>
        <w:t>--- Member of the “Egyptian Mathematical Society (EMS)”, Egypt.</w:t>
      </w:r>
    </w:p>
    <w:p w:rsidR="00FE444D" w:rsidRDefault="00FE444D" w:rsidP="00FE444D">
      <w:r>
        <w:t>--- Member and one of the founders of the “Egyptian Relativity Group (ERG)”.</w:t>
      </w:r>
    </w:p>
    <w:p w:rsidR="00FE444D" w:rsidRDefault="00FE444D" w:rsidP="00FE444D">
      <w:r>
        <w:t>--- Reviewer in “</w:t>
      </w:r>
      <w:proofErr w:type="spellStart"/>
      <w:r>
        <w:t>Zentralblatt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Matematik</w:t>
      </w:r>
      <w:proofErr w:type="spellEnd"/>
      <w:r>
        <w:t>”, Germany.</w:t>
      </w:r>
    </w:p>
    <w:p w:rsidR="00FE444D" w:rsidRDefault="00FE444D" w:rsidP="00FE444D">
      <w:r>
        <w:t>--- Reviewer in “Mathematical Reviews”, U. S. A.</w:t>
      </w:r>
    </w:p>
    <w:p w:rsidR="00FE444D" w:rsidRDefault="00FE444D" w:rsidP="00FE444D">
      <w:r>
        <w:t>--- Member of the “Referee Committee for Promotion” in the “Supreme Council of the</w:t>
      </w:r>
    </w:p>
    <w:p w:rsidR="00FE444D" w:rsidRDefault="00FE444D" w:rsidP="00FE444D">
      <w:proofErr w:type="gramStart"/>
      <w:r>
        <w:t>Egyptian Universities”.</w:t>
      </w:r>
      <w:proofErr w:type="gramEnd"/>
    </w:p>
    <w:p w:rsidR="00FE444D" w:rsidRPr="00FE444D" w:rsidRDefault="00FE444D" w:rsidP="00FE444D">
      <w:pPr>
        <w:rPr>
          <w:b/>
          <w:bCs/>
          <w:sz w:val="28"/>
          <w:szCs w:val="28"/>
          <w:u w:val="single"/>
        </w:rPr>
      </w:pPr>
      <w:r w:rsidRPr="00FE444D">
        <w:rPr>
          <w:b/>
          <w:bCs/>
          <w:sz w:val="28"/>
          <w:szCs w:val="28"/>
          <w:u w:val="single"/>
        </w:rPr>
        <w:t>REFEREEING IN NATIONAL AND INTERNATIONAL MATHEMATICAL</w:t>
      </w:r>
      <w:r w:rsidRPr="00FE444D">
        <w:rPr>
          <w:b/>
          <w:bCs/>
          <w:sz w:val="28"/>
          <w:szCs w:val="28"/>
          <w:u w:val="single"/>
        </w:rPr>
        <w:t xml:space="preserve"> </w:t>
      </w:r>
      <w:r w:rsidRPr="00FE444D">
        <w:rPr>
          <w:b/>
          <w:bCs/>
          <w:sz w:val="28"/>
          <w:szCs w:val="28"/>
          <w:u w:val="single"/>
        </w:rPr>
        <w:t>JOURNALS</w:t>
      </w:r>
    </w:p>
    <w:p w:rsidR="00FE444D" w:rsidRDefault="00FE444D" w:rsidP="00FE444D">
      <w:r>
        <w:t>Referee in the following scientific journals:</w:t>
      </w:r>
    </w:p>
    <w:p w:rsidR="00FE444D" w:rsidRDefault="00FE444D" w:rsidP="00FE444D">
      <w:r>
        <w:t>--- Journal of Engineering and Applied Sciences.</w:t>
      </w:r>
    </w:p>
    <w:p w:rsidR="00FE444D" w:rsidRDefault="00FE444D" w:rsidP="00FE444D">
      <w:r>
        <w:t>--- Proceedings of the Mathematical and Physical Society of Egypt.</w:t>
      </w:r>
    </w:p>
    <w:p w:rsidR="00FE444D" w:rsidRDefault="00FE444D" w:rsidP="00FE444D">
      <w:r>
        <w:t>--- Journal of the Egyptian Mathematical Society</w:t>
      </w:r>
    </w:p>
    <w:p w:rsidR="00FE444D" w:rsidRDefault="00FE444D" w:rsidP="00FE444D">
      <w:r>
        <w:t>--- Balkan Journal of Geometry and its Applications.</w:t>
      </w:r>
    </w:p>
    <w:p w:rsidR="00FE444D" w:rsidRDefault="00FE444D" w:rsidP="00FE444D">
      <w:r>
        <w:t>--- Classical and Quantum Gravity (CQG).</w:t>
      </w:r>
    </w:p>
    <w:p w:rsidR="00FE444D" w:rsidRDefault="00FE444D" w:rsidP="00FE444D">
      <w:r>
        <w:t>--- Journal of Advanced Research in Pure Mathematics (JARPM).</w:t>
      </w:r>
    </w:p>
    <w:p w:rsidR="00FE444D" w:rsidRDefault="00FE444D" w:rsidP="00FE444D">
      <w:r>
        <w:t>--- International Journal of Physical Sciences.</w:t>
      </w:r>
    </w:p>
    <w:p w:rsidR="00FE444D" w:rsidRDefault="00FE444D" w:rsidP="00FE444D">
      <w:r>
        <w:t>--- International Journal of Theoretical Physics</w:t>
      </w:r>
    </w:p>
    <w:p w:rsidR="00FE444D" w:rsidRPr="00FE444D" w:rsidRDefault="00FE444D" w:rsidP="00FE444D">
      <w:pPr>
        <w:rPr>
          <w:b/>
          <w:bCs/>
          <w:sz w:val="28"/>
          <w:szCs w:val="28"/>
          <w:u w:val="single"/>
        </w:rPr>
      </w:pPr>
      <w:r w:rsidRPr="00FE444D">
        <w:rPr>
          <w:b/>
          <w:bCs/>
          <w:sz w:val="28"/>
          <w:szCs w:val="28"/>
          <w:u w:val="single"/>
        </w:rPr>
        <w:t>MEMBERSHIP OF EDITORIAL BOARDS OF INTERNATIONAL JOURNALS</w:t>
      </w:r>
    </w:p>
    <w:p w:rsidR="00FE444D" w:rsidRDefault="00FE444D" w:rsidP="00FE444D">
      <w:r>
        <w:t>Member of the Editorial Board of the following international journals:</w:t>
      </w:r>
    </w:p>
    <w:p w:rsidR="00FE444D" w:rsidRDefault="00FE444D" w:rsidP="00FE444D">
      <w:r>
        <w:t>--- Balkan Journal of Geometry and its Applications.</w:t>
      </w:r>
    </w:p>
    <w:p w:rsidR="00FE444D" w:rsidRDefault="00FE444D" w:rsidP="00FE444D">
      <w:r>
        <w:t>--- Fundamental Journal of Mathematics and Mathematical Sciences</w:t>
      </w:r>
    </w:p>
    <w:p w:rsidR="00FE444D" w:rsidRDefault="00FE444D" w:rsidP="00FE444D">
      <w:r>
        <w:t>--- Journal of Finsler Geometry and its Applications</w:t>
      </w:r>
    </w:p>
    <w:p w:rsidR="00FE444D" w:rsidRPr="00FE444D" w:rsidRDefault="00FE444D" w:rsidP="00FE444D">
      <w:pPr>
        <w:rPr>
          <w:b/>
          <w:bCs/>
          <w:sz w:val="28"/>
          <w:szCs w:val="28"/>
          <w:u w:val="single"/>
        </w:rPr>
      </w:pPr>
      <w:r w:rsidRPr="00FE444D">
        <w:rPr>
          <w:b/>
          <w:bCs/>
          <w:sz w:val="28"/>
          <w:szCs w:val="28"/>
          <w:u w:val="single"/>
        </w:rPr>
        <w:t>ORGANIZATION OF INTERNATIONAL CONFERENCES</w:t>
      </w:r>
    </w:p>
    <w:p w:rsidR="00FE444D" w:rsidRDefault="00FE444D" w:rsidP="00FE444D">
      <w:r>
        <w:t>Member of the scientific and organizing committee of the following international conferences:</w:t>
      </w:r>
    </w:p>
    <w:p w:rsidR="00FE444D" w:rsidRDefault="00FE444D" w:rsidP="00FE444D">
      <w:r>
        <w:t>--- Egypt-France Mathematical Conference, 3-5 May, 2010, Cairo, Egypt.</w:t>
      </w:r>
    </w:p>
    <w:p w:rsidR="00FE444D" w:rsidRDefault="00FE444D" w:rsidP="00FE444D">
      <w:r>
        <w:t>--- International Conference on Gravity and Cosmology, 6-10 February 2011, Luxor, Egypt</w:t>
      </w:r>
    </w:p>
    <w:p w:rsidR="00FE444D" w:rsidRDefault="00FE444D" w:rsidP="00FE444D">
      <w:r>
        <w:t>(</w:t>
      </w:r>
      <w:proofErr w:type="gramStart"/>
      <w:r>
        <w:t>postponed</w:t>
      </w:r>
      <w:proofErr w:type="gramEnd"/>
      <w:r>
        <w:t xml:space="preserve"> because of the Egyptian Revolution).</w:t>
      </w:r>
    </w:p>
    <w:p w:rsidR="00FE444D" w:rsidRDefault="00FE444D" w:rsidP="00FE444D">
      <w:r>
        <w:t xml:space="preserve">--- The </w:t>
      </w:r>
      <w:proofErr w:type="gramStart"/>
      <w:r>
        <w:t>5-th</w:t>
      </w:r>
      <w:proofErr w:type="gramEnd"/>
      <w:r>
        <w:t xml:space="preserve"> International Conference on Differential Geometry and Dynamical Systems</w:t>
      </w:r>
    </w:p>
    <w:p w:rsidR="00FE444D" w:rsidRDefault="00FE444D" w:rsidP="00FE444D">
      <w:proofErr w:type="gramStart"/>
      <w:r>
        <w:t>[DGDS-2011], 6-9 October 2011, Bucharest, Romania.</w:t>
      </w:r>
      <w:proofErr w:type="gramEnd"/>
    </w:p>
    <w:p w:rsidR="00FE444D" w:rsidRDefault="00FE444D" w:rsidP="00FE444D">
      <w:r>
        <w:t xml:space="preserve">--- The </w:t>
      </w:r>
      <w:proofErr w:type="gramStart"/>
      <w:r>
        <w:t>6-th</w:t>
      </w:r>
      <w:proofErr w:type="gramEnd"/>
      <w:r>
        <w:t xml:space="preserve"> International Conference of Differential Geometry and Dynamical Systems</w:t>
      </w:r>
    </w:p>
    <w:p w:rsidR="00FE444D" w:rsidRDefault="00FE444D" w:rsidP="00FE444D">
      <w:proofErr w:type="gramStart"/>
      <w:r>
        <w:t xml:space="preserve">[DGDS-2012], 29 August - 2 September 2012, </w:t>
      </w:r>
      <w:proofErr w:type="spellStart"/>
      <w:r>
        <w:t>Mangalia</w:t>
      </w:r>
      <w:proofErr w:type="spellEnd"/>
      <w:r>
        <w:t>-Romania.</w:t>
      </w:r>
      <w:proofErr w:type="gramEnd"/>
    </w:p>
    <w:p w:rsidR="00FE444D" w:rsidRDefault="00FE444D" w:rsidP="00FE444D">
      <w:r>
        <w:t xml:space="preserve">--- The </w:t>
      </w:r>
      <w:proofErr w:type="gramStart"/>
      <w:r>
        <w:t>8-th</w:t>
      </w:r>
      <w:proofErr w:type="gramEnd"/>
      <w:r>
        <w:t xml:space="preserve"> International Conference of Differential Geometry and Dynamical Systems</w:t>
      </w:r>
    </w:p>
    <w:p w:rsidR="00FE444D" w:rsidRDefault="00FE444D" w:rsidP="00FE444D">
      <w:r>
        <w:t>[DGDS-2012]</w:t>
      </w:r>
      <w:proofErr w:type="gramStart"/>
      <w:r>
        <w:t>,10</w:t>
      </w:r>
      <w:proofErr w:type="gramEnd"/>
      <w:r>
        <w:t xml:space="preserve">-13 </w:t>
      </w:r>
      <w:proofErr w:type="spellStart"/>
      <w:r>
        <w:t>Octobre</w:t>
      </w:r>
      <w:proofErr w:type="spellEnd"/>
      <w:r>
        <w:t xml:space="preserve"> 2013, Bucharest, Romania.</w:t>
      </w:r>
    </w:p>
    <w:p w:rsidR="004C3714" w:rsidRDefault="004C3714" w:rsidP="004C3714">
      <w:r w:rsidRPr="004C3714">
        <w:rPr>
          <w:b/>
          <w:bCs/>
          <w:sz w:val="28"/>
          <w:szCs w:val="28"/>
          <w:u w:val="single"/>
        </w:rPr>
        <w:t>Thesis Supervision</w:t>
      </w:r>
      <w:r>
        <w:t xml:space="preserve"> </w:t>
      </w:r>
    </w:p>
    <w:p w:rsidR="004C3714" w:rsidRDefault="002C1887" w:rsidP="004C3714">
      <w:r>
        <w:t xml:space="preserve">He was Supervisor </w:t>
      </w:r>
      <w:proofErr w:type="gramStart"/>
      <w:r>
        <w:t xml:space="preserve">of </w:t>
      </w:r>
      <w:r w:rsidR="004C3714">
        <w:t xml:space="preserve"> Twenty</w:t>
      </w:r>
      <w:proofErr w:type="gramEnd"/>
      <w:r w:rsidR="004C3714">
        <w:t xml:space="preserve"> </w:t>
      </w:r>
      <w:r w:rsidR="004C3714">
        <w:t xml:space="preserve"> Ph. D. </w:t>
      </w:r>
      <w:r w:rsidR="004C3714">
        <w:t xml:space="preserve">and Master </w:t>
      </w:r>
      <w:r w:rsidR="004C3714">
        <w:t>Thesis</w:t>
      </w:r>
      <w:r w:rsidR="004C3714">
        <w:t xml:space="preserve"> starting from 1986 till 2025</w:t>
      </w:r>
      <w:r w:rsidR="004C3714">
        <w:t>.</w:t>
      </w:r>
    </w:p>
    <w:p w:rsidR="004C3714" w:rsidRPr="004C3714" w:rsidRDefault="004C3714" w:rsidP="004C3714">
      <w:pPr>
        <w:rPr>
          <w:b/>
          <w:bCs/>
          <w:sz w:val="28"/>
          <w:szCs w:val="28"/>
          <w:u w:val="single"/>
        </w:rPr>
      </w:pPr>
      <w:r w:rsidRPr="004C3714">
        <w:rPr>
          <w:b/>
          <w:bCs/>
          <w:sz w:val="28"/>
          <w:szCs w:val="28"/>
          <w:u w:val="single"/>
        </w:rPr>
        <w:t>BOOKS</w:t>
      </w:r>
    </w:p>
    <w:p w:rsidR="004C3714" w:rsidRDefault="004C3714" w:rsidP="004C3714">
      <w:r>
        <w:t>[</w:t>
      </w:r>
      <w:r>
        <w:t xml:space="preserve">1] Nabil L. Youssef, S. H. Abed and S. </w:t>
      </w:r>
      <w:proofErr w:type="spellStart"/>
      <w:r>
        <w:t>Elgendi</w:t>
      </w:r>
      <w:proofErr w:type="spellEnd"/>
      <w:r>
        <w:t>, Generalized Beta-Conformal Changes:</w:t>
      </w:r>
    </w:p>
    <w:p w:rsidR="004C3714" w:rsidRDefault="004C3714" w:rsidP="004C3714">
      <w:r>
        <w:t>General theory of (α</w:t>
      </w:r>
      <w:proofErr w:type="gramStart"/>
      <w:r>
        <w:t>,β</w:t>
      </w:r>
      <w:proofErr w:type="gramEnd"/>
      <w:r>
        <w:t>)-metrics with applications to special Finsler spaces.</w:t>
      </w:r>
    </w:p>
    <w:p w:rsidR="004C3714" w:rsidRDefault="004C3714" w:rsidP="004C3714">
      <w:proofErr w:type="gramStart"/>
      <w:r>
        <w:t>Lambert Academic Publishing (LAP), 2012.</w:t>
      </w:r>
      <w:proofErr w:type="gramEnd"/>
      <w:r>
        <w:t xml:space="preserve"> ISBN: 978-3-8465-8158-2.</w:t>
      </w:r>
    </w:p>
    <w:p w:rsidR="004C3714" w:rsidRDefault="004C3714" w:rsidP="004C3714">
      <w:r>
        <w:t>[</w:t>
      </w:r>
      <w:r>
        <w:t xml:space="preserve">2] Nabil L. Youssef, S. H. Abed and A. </w:t>
      </w:r>
      <w:proofErr w:type="spellStart"/>
      <w:r>
        <w:t>Soleiman</w:t>
      </w:r>
      <w:proofErr w:type="spellEnd"/>
      <w:r>
        <w:t>, A global approach to Finsler geometry.</w:t>
      </w:r>
    </w:p>
    <w:p w:rsidR="004C3714" w:rsidRDefault="004C3714" w:rsidP="004C3714">
      <w:proofErr w:type="gramStart"/>
      <w:r>
        <w:t>Scholars’ Press, 2014.</w:t>
      </w:r>
      <w:proofErr w:type="gramEnd"/>
      <w:r>
        <w:t xml:space="preserve"> ISBN: 978-3-639-66308-2.</w:t>
      </w:r>
    </w:p>
    <w:p w:rsidR="003C4295" w:rsidRPr="003C4295" w:rsidRDefault="003C4295" w:rsidP="003C4295">
      <w:pPr>
        <w:rPr>
          <w:b/>
          <w:bCs/>
          <w:sz w:val="32"/>
          <w:szCs w:val="32"/>
          <w:u w:val="single"/>
        </w:rPr>
      </w:pPr>
    </w:p>
    <w:p w:rsidR="00D837DD" w:rsidRPr="00356223" w:rsidRDefault="003C4295" w:rsidP="00E57563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 </w:t>
      </w:r>
    </w:p>
    <w:p w:rsidR="00356223" w:rsidRDefault="00356223" w:rsidP="00E57563">
      <w:r>
        <w:t xml:space="preserve"> </w:t>
      </w:r>
    </w:p>
    <w:sectPr w:rsidR="00356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13"/>
    <w:rsid w:val="002C1887"/>
    <w:rsid w:val="00356223"/>
    <w:rsid w:val="003C4295"/>
    <w:rsid w:val="004C3714"/>
    <w:rsid w:val="007C51CF"/>
    <w:rsid w:val="00887913"/>
    <w:rsid w:val="00AB2DD6"/>
    <w:rsid w:val="00B517F3"/>
    <w:rsid w:val="00C52892"/>
    <w:rsid w:val="00D837DD"/>
    <w:rsid w:val="00E57563"/>
    <w:rsid w:val="00F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D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2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D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2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Nabil-Youssef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7578-91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user=3iRaBa0AAAAJ&amp;hl=ar&amp;oi=ao" TargetMode="External"/><Relationship Id="rId5" Type="http://schemas.openxmlformats.org/officeDocument/2006/relationships/hyperlink" Target="https://forms.gle/K1YLj2ZKH1qfEa2H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2025-11-14T16:06:00Z</dcterms:created>
  <dcterms:modified xsi:type="dcterms:W3CDTF">2025-11-14T18:34:00Z</dcterms:modified>
</cp:coreProperties>
</file>